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2C059DA2" w:rsidR="005D12B4" w:rsidRPr="00434A7E" w:rsidRDefault="00AF32A0" w:rsidP="00AF32A0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T</w:t>
      </w:r>
      <w:r w:rsidR="005D12B4" w:rsidRPr="00434A7E">
        <w:rPr>
          <w:rFonts w:ascii="Arial" w:hAnsi="Arial" w:cs="Arial"/>
          <w:b/>
          <w:sz w:val="22"/>
          <w:szCs w:val="22"/>
          <w:lang w:val="lt-LT"/>
        </w:rPr>
        <w:t>ECHNINIAI REIKALAVIMAI</w:t>
      </w:r>
    </w:p>
    <w:p w14:paraId="4E008150" w14:textId="696E088C" w:rsidR="005D12B4" w:rsidRPr="00434A7E" w:rsidRDefault="00FB3004" w:rsidP="00AF32A0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ELEKTROS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 xml:space="preserve">ORO LINIJŲ </w:t>
      </w:r>
      <w:r w:rsidR="000B7DEC">
        <w:rPr>
          <w:rFonts w:ascii="Arial" w:hAnsi="Arial" w:cs="Arial"/>
          <w:b/>
          <w:bCs/>
          <w:sz w:val="22"/>
          <w:szCs w:val="22"/>
          <w:lang w:val="lt-LT"/>
        </w:rPr>
        <w:t xml:space="preserve">ATRAMŲ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>ATOTAMPOS</w:t>
      </w:r>
    </w:p>
    <w:p w14:paraId="046DACB6" w14:textId="77777777" w:rsidR="005D12B4" w:rsidRPr="00434A7E" w:rsidRDefault="005D12B4" w:rsidP="005D12B4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7E878300" w14:textId="141FCF51" w:rsidR="005D12B4" w:rsidRPr="00434A7E" w:rsidRDefault="005D12B4" w:rsidP="005D12B4">
      <w:pPr>
        <w:pStyle w:val="Header"/>
        <w:jc w:val="center"/>
        <w:rPr>
          <w:rFonts w:ascii="Arial" w:hAnsi="Arial" w:cs="Arial"/>
          <w:lang w:val="lt-LT"/>
        </w:rPr>
      </w:pPr>
      <w:r w:rsidRPr="00AF32A0">
        <w:rPr>
          <w:rFonts w:ascii="Arial" w:hAnsi="Arial" w:cs="Arial"/>
          <w:lang w:val="lt-LT"/>
        </w:rPr>
        <w:t>Data: 2025-</w:t>
      </w:r>
      <w:r w:rsidR="00AF32A0" w:rsidRPr="00AF32A0">
        <w:rPr>
          <w:rFonts w:ascii="Arial" w:hAnsi="Arial" w:cs="Arial"/>
          <w:lang w:val="lt-LT"/>
        </w:rPr>
        <w:t>10-06</w:t>
      </w:r>
    </w:p>
    <w:p w14:paraId="282EAACF" w14:textId="77777777" w:rsidR="0017308A" w:rsidRPr="00434A7E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9663" w:type="dxa"/>
        <w:tblInd w:w="-289" w:type="dxa"/>
        <w:tblLook w:val="04A0" w:firstRow="1" w:lastRow="0" w:firstColumn="1" w:lastColumn="0" w:noHBand="0" w:noVBand="1"/>
      </w:tblPr>
      <w:tblGrid>
        <w:gridCol w:w="955"/>
        <w:gridCol w:w="4419"/>
        <w:gridCol w:w="4289"/>
      </w:tblGrid>
      <w:tr w:rsidR="00611B6F" w:rsidRPr="00434A7E" w14:paraId="7709C87B" w14:textId="77777777" w:rsidTr="00A42636">
        <w:trPr>
          <w:trHeight w:val="1729"/>
        </w:trPr>
        <w:tc>
          <w:tcPr>
            <w:tcW w:w="955" w:type="dxa"/>
          </w:tcPr>
          <w:p w14:paraId="185ABF19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419" w:type="dxa"/>
            <w:hideMark/>
          </w:tcPr>
          <w:p w14:paraId="6C61E1CE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4289" w:type="dxa"/>
            <w:hideMark/>
          </w:tcPr>
          <w:p w14:paraId="02209B7B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611B6F" w:rsidRPr="00434A7E" w14:paraId="79D3C610" w14:textId="77777777" w:rsidTr="00A42636">
        <w:trPr>
          <w:trHeight w:val="664"/>
        </w:trPr>
        <w:tc>
          <w:tcPr>
            <w:tcW w:w="955" w:type="dxa"/>
          </w:tcPr>
          <w:p w14:paraId="4D5D0A39" w14:textId="77777777" w:rsidR="00611B6F" w:rsidRPr="00434A7E" w:rsidRDefault="00611B6F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419" w:type="dxa"/>
          </w:tcPr>
          <w:p w14:paraId="055E0A26" w14:textId="77777777" w:rsidR="00611B6F" w:rsidRPr="00434A7E" w:rsidRDefault="00611B6F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4289" w:type="dxa"/>
          </w:tcPr>
          <w:p w14:paraId="03B7F454" w14:textId="77777777" w:rsidR="00611B6F" w:rsidRPr="00434A7E" w:rsidRDefault="00611B6F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611B6F" w:rsidRPr="00434A7E" w14:paraId="731C28B5" w14:textId="77777777" w:rsidTr="00A42636">
        <w:trPr>
          <w:trHeight w:val="262"/>
        </w:trPr>
        <w:tc>
          <w:tcPr>
            <w:tcW w:w="955" w:type="dxa"/>
          </w:tcPr>
          <w:p w14:paraId="4C625CB5" w14:textId="3D54CB8E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4419" w:type="dxa"/>
            <w:hideMark/>
          </w:tcPr>
          <w:p w14:paraId="748B6032" w14:textId="3BB2637A" w:rsidR="00611B6F" w:rsidRPr="00434A7E" w:rsidRDefault="00611B6F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21F65334" w14:textId="044ABBBC" w:rsidR="00611B6F" w:rsidRPr="00AF32A0" w:rsidRDefault="00611B6F" w:rsidP="00AF32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įtempimui</w:t>
            </w:r>
          </w:p>
        </w:tc>
      </w:tr>
      <w:tr w:rsidR="00611B6F" w:rsidRPr="00434A7E" w14:paraId="16E784BC" w14:textId="77777777" w:rsidTr="00A42636">
        <w:trPr>
          <w:trHeight w:val="3186"/>
        </w:trPr>
        <w:tc>
          <w:tcPr>
            <w:tcW w:w="955" w:type="dxa"/>
          </w:tcPr>
          <w:p w14:paraId="7DE6366A" w14:textId="4BAE5965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4419" w:type="dxa"/>
          </w:tcPr>
          <w:p w14:paraId="03C26D62" w14:textId="51E448D6" w:rsidR="00611B6F" w:rsidRPr="00434A7E" w:rsidRDefault="00611B6F" w:rsidP="005548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Atotampos tipai</w:t>
            </w:r>
          </w:p>
        </w:tc>
        <w:tc>
          <w:tcPr>
            <w:tcW w:w="4289" w:type="dxa"/>
          </w:tcPr>
          <w:p w14:paraId="39E832A6" w14:textId="1BEBE964" w:rsidR="00611B6F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  <w:r w:rsidRPr="003A22B8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0FD49F74" w14:textId="77777777" w:rsidR="00611B6F" w:rsidRPr="003A22B8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589777" w14:textId="6C65A699" w:rsidR="00611B6F" w:rsidRDefault="00611B6F" w:rsidP="002C5740">
            <w:pPr>
              <w:pStyle w:val="ListParagraph"/>
              <w:numPr>
                <w:ilvl w:val="0"/>
                <w:numId w:val="30"/>
              </w:numPr>
              <w:ind w:left="204" w:hanging="283"/>
              <w:jc w:val="center"/>
              <w:rPr>
                <w:rFonts w:eastAsia="Times New Roman" w:cs="Arial"/>
              </w:rPr>
            </w:pPr>
            <w:r w:rsidRPr="002C5740">
              <w:rPr>
                <w:rFonts w:eastAsia="Times New Roman" w:cs="Arial"/>
              </w:rPr>
              <w:t>9 m atramoms</w:t>
            </w:r>
            <w:r>
              <w:rPr>
                <w:rFonts w:eastAsia="Times New Roman" w:cs="Arial"/>
              </w:rPr>
              <w:t xml:space="preserve"> su atramos tvirtinimo apkaba;</w:t>
            </w:r>
          </w:p>
          <w:p w14:paraId="2E5678CD" w14:textId="1421B691" w:rsidR="00611B6F" w:rsidRDefault="00611B6F" w:rsidP="002C5740">
            <w:pPr>
              <w:pStyle w:val="ListParagraph"/>
              <w:numPr>
                <w:ilvl w:val="0"/>
                <w:numId w:val="30"/>
              </w:numPr>
              <w:ind w:left="204" w:hanging="283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11 m atramoms su atramos tvirtinimo apkaba.</w:t>
            </w:r>
          </w:p>
          <w:p w14:paraId="52CCC155" w14:textId="77777777" w:rsidR="00611B6F" w:rsidRPr="00527179" w:rsidRDefault="00611B6F" w:rsidP="005271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71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Pastaba: </w:t>
            </w:r>
          </w:p>
          <w:p w14:paraId="54EAF93B" w14:textId="65DFDF76" w:rsidR="00611B6F" w:rsidRPr="00527179" w:rsidRDefault="00611B6F" w:rsidP="005271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27179">
              <w:rPr>
                <w:rFonts w:ascii="Arial" w:hAnsi="Arial" w:cs="Arial"/>
                <w:sz w:val="22"/>
                <w:szCs w:val="22"/>
              </w:rPr>
              <w:t>epriklausomai nuo ato</w:t>
            </w:r>
            <w:r>
              <w:rPr>
                <w:rFonts w:ascii="Arial" w:hAnsi="Arial" w:cs="Arial"/>
                <w:sz w:val="22"/>
                <w:szCs w:val="22"/>
              </w:rPr>
              <w:t>tam</w:t>
            </w:r>
            <w:r w:rsidRPr="00527179">
              <w:rPr>
                <w:rFonts w:ascii="Arial" w:hAnsi="Arial" w:cs="Arial"/>
                <w:sz w:val="22"/>
                <w:szCs w:val="22"/>
              </w:rPr>
              <w:t>pos tipo atotampos turi būti su reguliuojamu atotampos įtempimo mechanizmu</w:t>
            </w:r>
            <w:r>
              <w:rPr>
                <w:rFonts w:ascii="Arial" w:hAnsi="Arial" w:cs="Arial"/>
                <w:sz w:val="22"/>
                <w:szCs w:val="22"/>
              </w:rPr>
              <w:t xml:space="preserve"> (pagal pvz. Nr.1 ir pvz. Nr.2)</w:t>
            </w:r>
          </w:p>
        </w:tc>
      </w:tr>
      <w:tr w:rsidR="00611B6F" w:rsidRPr="00434A7E" w14:paraId="3F015B42" w14:textId="77777777" w:rsidTr="00A42636">
        <w:trPr>
          <w:trHeight w:val="252"/>
        </w:trPr>
        <w:tc>
          <w:tcPr>
            <w:tcW w:w="955" w:type="dxa"/>
          </w:tcPr>
          <w:p w14:paraId="326CC9B4" w14:textId="25B446EF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4.</w:t>
            </w:r>
          </w:p>
        </w:tc>
        <w:tc>
          <w:tcPr>
            <w:tcW w:w="4419" w:type="dxa"/>
          </w:tcPr>
          <w:p w14:paraId="1282C008" w14:textId="25BCC24C" w:rsidR="00611B6F" w:rsidRDefault="00611B6F" w:rsidP="005548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Įžeminimas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3D0DAAE1" w14:textId="0DB37BE4" w:rsidR="00611B6F" w:rsidRPr="003A22B8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 įžeminimo prijungimo kilpa</w:t>
            </w:r>
          </w:p>
        </w:tc>
      </w:tr>
      <w:tr w:rsidR="00611B6F" w:rsidRPr="00434A7E" w14:paraId="4E4F6FDB" w14:textId="77777777" w:rsidTr="00A42636">
        <w:trPr>
          <w:trHeight w:val="262"/>
        </w:trPr>
        <w:tc>
          <w:tcPr>
            <w:tcW w:w="955" w:type="dxa"/>
          </w:tcPr>
          <w:p w14:paraId="57EDD158" w14:textId="1F775862" w:rsidR="00611B6F" w:rsidRPr="00434A7E" w:rsidRDefault="00611B6F" w:rsidP="00224377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5.</w:t>
            </w:r>
          </w:p>
        </w:tc>
        <w:tc>
          <w:tcPr>
            <w:tcW w:w="4419" w:type="dxa"/>
          </w:tcPr>
          <w:p w14:paraId="5985123B" w14:textId="2110FAF0" w:rsidR="00611B6F" w:rsidRPr="00434A7E" w:rsidRDefault="00611B6F" w:rsidP="0022437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1194589" w14:textId="23777D0A" w:rsidR="00611B6F" w:rsidRDefault="00611B6F" w:rsidP="0022437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611B6F" w:rsidRPr="00434A7E" w14:paraId="72803419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33FAE28" w14:textId="7F9FC612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0D08F9EB" w14:textId="40B439B4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Atotampos metalai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3C2425E6" w14:textId="1D1B8F5A" w:rsidR="00611B6F" w:rsidRPr="00244312" w:rsidRDefault="00611B6F" w:rsidP="00244312">
            <w:pPr>
              <w:rPr>
                <w:rFonts w:ascii="Arial" w:hAnsi="Arial" w:cs="Arial"/>
                <w:sz w:val="22"/>
                <w:szCs w:val="22"/>
              </w:rPr>
            </w:pPr>
            <w:r w:rsidRPr="00244312">
              <w:rPr>
                <w:rFonts w:ascii="Arial" w:hAnsi="Arial" w:cs="Arial"/>
                <w:sz w:val="22"/>
                <w:szCs w:val="22"/>
              </w:rPr>
              <w:t xml:space="preserve">Apvalūs strypai, metalo tipas - SJ235 </w:t>
            </w:r>
          </w:p>
          <w:p w14:paraId="08B7AE91" w14:textId="18F0C6EE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(apkabos</w:t>
            </w:r>
            <w:r w:rsidRPr="00B3278F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 xml:space="preserve">strypo diametras - </w:t>
            </w:r>
            <w:r w:rsidRPr="00B3278F">
              <w:rPr>
                <w:rFonts w:eastAsia="Times New Roman" w:cs="Arial"/>
              </w:rPr>
              <w:t>d16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>,</w:t>
            </w:r>
          </w:p>
          <w:p w14:paraId="5C149145" w14:textId="722132A0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(tempiamųjų strypų diametras</w:t>
            </w:r>
            <w:r w:rsidRPr="00B3278F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 xml:space="preserve">įskaitant kilpas - </w:t>
            </w:r>
            <w:r w:rsidRPr="00B3278F">
              <w:rPr>
                <w:rFonts w:eastAsia="Times New Roman" w:cs="Arial"/>
              </w:rPr>
              <w:t>d20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 xml:space="preserve">, </w:t>
            </w:r>
          </w:p>
          <w:p w14:paraId="745A5C81" w14:textId="64EA9323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(reguliavimo mechanizmo vamzdelio diametras -</w:t>
            </w:r>
            <w:r w:rsidRPr="00B3278F">
              <w:rPr>
                <w:rFonts w:eastAsia="Times New Roman" w:cs="Arial"/>
              </w:rPr>
              <w:t xml:space="preserve"> d40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>.</w:t>
            </w:r>
          </w:p>
          <w:p w14:paraId="25B2D867" w14:textId="33D3C249" w:rsidR="00611B6F" w:rsidRDefault="00611B6F" w:rsidP="00244312">
            <w:pPr>
              <w:rPr>
                <w:rFonts w:ascii="Arial" w:hAnsi="Arial" w:cs="Arial"/>
              </w:rPr>
            </w:pPr>
            <w:r w:rsidRPr="00244312">
              <w:rPr>
                <w:rFonts w:ascii="Arial" w:hAnsi="Arial" w:cs="Arial"/>
                <w:sz w:val="22"/>
                <w:szCs w:val="22"/>
              </w:rPr>
              <w:t>Plienini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244312">
              <w:rPr>
                <w:rFonts w:ascii="Arial" w:hAnsi="Arial" w:cs="Arial"/>
                <w:sz w:val="22"/>
                <w:szCs w:val="22"/>
              </w:rPr>
              <w:t xml:space="preserve"> lakšto metalo tipas SJ235</w:t>
            </w:r>
          </w:p>
          <w:p w14:paraId="54058D0F" w14:textId="77777777" w:rsidR="00611B6F" w:rsidRDefault="00611B6F" w:rsidP="00244312">
            <w:pPr>
              <w:rPr>
                <w:rFonts w:cs="Arial"/>
              </w:rPr>
            </w:pPr>
          </w:p>
          <w:p w14:paraId="1D4913D8" w14:textId="15BC59FF" w:rsidR="00611B6F" w:rsidRDefault="00611B6F" w:rsidP="00244312">
            <w:pPr>
              <w:pStyle w:val="ListParagraph"/>
              <w:numPr>
                <w:ilvl w:val="0"/>
                <w:numId w:val="31"/>
              </w:numPr>
              <w:rPr>
                <w:rFonts w:eastAsia="Times New Roman" w:cs="Arial"/>
              </w:rPr>
            </w:pPr>
            <w:r w:rsidRPr="00244312">
              <w:rPr>
                <w:rFonts w:eastAsia="Times New Roman" w:cs="Arial"/>
              </w:rPr>
              <w:t>(šarnyrinių jungčių plokštelės</w:t>
            </w:r>
            <w:r>
              <w:rPr>
                <w:rFonts w:eastAsia="Times New Roman" w:cs="Arial"/>
              </w:rPr>
              <w:t xml:space="preserve"> </w:t>
            </w:r>
            <w:r w:rsidRPr="00244312">
              <w:rPr>
                <w:rFonts w:eastAsia="Times New Roman" w:cs="Arial"/>
              </w:rPr>
              <w:t>6mm);</w:t>
            </w:r>
          </w:p>
          <w:p w14:paraId="0190C2DB" w14:textId="7F1B3FA5" w:rsidR="00611B6F" w:rsidRPr="00244312" w:rsidRDefault="00611B6F" w:rsidP="00244312">
            <w:pPr>
              <w:pStyle w:val="ListParagraph"/>
              <w:numPr>
                <w:ilvl w:val="0"/>
                <w:numId w:val="31"/>
              </w:numPr>
              <w:rPr>
                <w:rFonts w:eastAsia="Times New Roman" w:cs="Arial"/>
              </w:rPr>
            </w:pPr>
            <w:r w:rsidRPr="00244312">
              <w:rPr>
                <w:rFonts w:eastAsia="Times New Roman" w:cs="Arial"/>
              </w:rPr>
              <w:t>(apkabos kilp</w:t>
            </w:r>
            <w:r>
              <w:rPr>
                <w:rFonts w:eastAsia="Times New Roman" w:cs="Arial"/>
              </w:rPr>
              <w:t xml:space="preserve">os plokštelė tempiamajam strypui tvirtinti </w:t>
            </w:r>
            <w:r w:rsidRPr="00244312">
              <w:rPr>
                <w:rFonts w:eastAsia="Times New Roman" w:cs="Arial"/>
              </w:rPr>
              <w:t xml:space="preserve">8mm) </w:t>
            </w:r>
          </w:p>
          <w:p w14:paraId="40B8DAE8" w14:textId="77777777" w:rsidR="00611B6F" w:rsidRDefault="00611B6F" w:rsidP="00077384">
            <w:pPr>
              <w:rPr>
                <w:rFonts w:ascii="Arial" w:hAnsi="Arial" w:cs="Arial"/>
                <w:sz w:val="22"/>
                <w:szCs w:val="22"/>
              </w:rPr>
            </w:pPr>
            <w:r w:rsidRPr="00077384">
              <w:rPr>
                <w:rFonts w:ascii="Arial" w:hAnsi="Arial" w:cs="Arial"/>
                <w:sz w:val="22"/>
                <w:szCs w:val="22"/>
              </w:rPr>
              <w:t xml:space="preserve">Kampuočio metalo tipas - SJ235 </w:t>
            </w:r>
          </w:p>
          <w:p w14:paraId="7AA540ED" w14:textId="77777777" w:rsidR="00611B6F" w:rsidRDefault="00611B6F" w:rsidP="000773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68677E" w14:textId="3F8E18D7" w:rsidR="00611B6F" w:rsidRPr="00077384" w:rsidRDefault="00611B6F" w:rsidP="00077384">
            <w:pPr>
              <w:pStyle w:val="ListParagraph"/>
              <w:numPr>
                <w:ilvl w:val="0"/>
                <w:numId w:val="32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Apkabos kampuotis </w:t>
            </w:r>
            <w:r w:rsidRPr="00077384">
              <w:rPr>
                <w:rFonts w:eastAsia="Times New Roman" w:cs="Arial"/>
              </w:rPr>
              <w:t xml:space="preserve">60x60x5 </w:t>
            </w:r>
          </w:p>
        </w:tc>
      </w:tr>
      <w:tr w:rsidR="00611B6F" w:rsidRPr="00434A7E" w14:paraId="7CED9F6D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D896665" w14:textId="250F4B9F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5B2A15FE" w14:textId="472D9E37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789AA14A" w14:textId="7D92F282" w:rsidR="00611B6F" w:rsidRPr="00434A7E" w:rsidRDefault="00611B6F" w:rsidP="0055489B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</w:tr>
      <w:tr w:rsidR="00611B6F" w:rsidRPr="00434A7E" w14:paraId="28C4E0D6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F4BA8C3" w14:textId="3E63A5B3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8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3495F717" w14:textId="744A1853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) </w:t>
            </w:r>
          </w:p>
        </w:tc>
        <w:tc>
          <w:tcPr>
            <w:tcW w:w="4289" w:type="dxa"/>
          </w:tcPr>
          <w:p w14:paraId="7834F44F" w14:textId="631A8DA1" w:rsidR="00611B6F" w:rsidRPr="00434A7E" w:rsidRDefault="00611B6F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Metalo k</w:t>
            </w:r>
            <w:r w:rsidRPr="00AF32A0">
              <w:rPr>
                <w:rFonts w:ascii="Arial" w:hAnsi="Arial" w:cs="Arial"/>
                <w:sz w:val="22"/>
                <w:szCs w:val="22"/>
              </w:rPr>
              <w:t>onstruk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AF32A0">
              <w:rPr>
                <w:rFonts w:ascii="Arial" w:hAnsi="Arial" w:cs="Arial"/>
                <w:sz w:val="22"/>
                <w:szCs w:val="22"/>
              </w:rPr>
              <w:t>ijų padengimas -karštas cinkavimas (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AF32A0">
              <w:rPr>
                <w:rFonts w:ascii="Arial" w:hAnsi="Arial" w:cs="Arial"/>
                <w:sz w:val="22"/>
                <w:szCs w:val="22"/>
              </w:rPr>
              <w:t>EN ISO 1461)</w:t>
            </w:r>
          </w:p>
        </w:tc>
      </w:tr>
      <w:tr w:rsidR="00611B6F" w:rsidRPr="00434A7E" w14:paraId="4E4F4D51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7AB6D5F" w14:textId="4650B679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268F8DB6" w14:textId="5FCD41B9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Varžtai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C3C3B6F" w14:textId="2F79AA58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arštai cinkuotas plienas</w:t>
            </w:r>
          </w:p>
        </w:tc>
      </w:tr>
      <w:tr w:rsidR="00611B6F" w:rsidRPr="00434A7E" w14:paraId="77AA525C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4A68F4AA" w14:textId="5755A67E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419" w:type="dxa"/>
          </w:tcPr>
          <w:p w14:paraId="377F0C94" w14:textId="0E31AB1A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2012560B" w14:textId="225E822A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315C88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</w:tr>
      <w:tr w:rsidR="00611B6F" w:rsidRPr="00434A7E" w14:paraId="20668446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751B9903" w14:textId="6F088349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4419" w:type="dxa"/>
          </w:tcPr>
          <w:p w14:paraId="3EC9ED65" w14:textId="4DFCB3C6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Betoninio pagrindo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63A50558" w14:textId="1EE47BB5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36 kg ± 0,5kg</w:t>
            </w:r>
          </w:p>
        </w:tc>
      </w:tr>
      <w:tr w:rsidR="00611B6F" w:rsidRPr="00434A7E" w14:paraId="66389141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AC826EA" w14:textId="6DD532A4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4419" w:type="dxa"/>
          </w:tcPr>
          <w:p w14:paraId="2B89B95F" w14:textId="230106B2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5D994D99" w14:textId="0308FED5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Su atotampos kabinimo kilpa pagal pav. Nr. 3</w:t>
            </w:r>
          </w:p>
        </w:tc>
      </w:tr>
      <w:tr w:rsidR="00611B6F" w:rsidRPr="00434A7E" w14:paraId="3560312D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633EF537" w14:textId="5D4BB506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13.</w:t>
            </w:r>
          </w:p>
        </w:tc>
        <w:tc>
          <w:tcPr>
            <w:tcW w:w="4419" w:type="dxa"/>
          </w:tcPr>
          <w:p w14:paraId="015223EA" w14:textId="79AC6D3D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4289" w:type="dxa"/>
          </w:tcPr>
          <w:p w14:paraId="653E6E71" w14:textId="77777777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komplektuojama: </w:t>
            </w:r>
          </w:p>
          <w:p w14:paraId="6B56A609" w14:textId="77777777" w:rsidR="00611B6F" w:rsidRDefault="00611B6F" w:rsidP="00217B53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v</w:t>
            </w:r>
            <w:r w:rsidRPr="00F02F7C">
              <w:rPr>
                <w:rFonts w:eastAsia="Times New Roman" w:cs="Arial"/>
              </w:rPr>
              <w:t>isais tvirtinimui reikalingais varžtais, veržlėmis, poveržlėmis (įskaitant ir spyruoklines poveržles)</w:t>
            </w:r>
            <w:r>
              <w:rPr>
                <w:rFonts w:eastAsia="Times New Roman" w:cs="Arial"/>
              </w:rPr>
              <w:t>;</w:t>
            </w:r>
          </w:p>
          <w:p w14:paraId="43513861" w14:textId="77777777" w:rsidR="00611B6F" w:rsidRDefault="00611B6F" w:rsidP="009B36FD">
            <w:pPr>
              <w:pStyle w:val="ListParagraph"/>
              <w:numPr>
                <w:ilvl w:val="0"/>
                <w:numId w:val="32"/>
              </w:numPr>
              <w:ind w:hanging="232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betoniniu įtvirtinimo padu</w:t>
            </w:r>
          </w:p>
          <w:p w14:paraId="47386ED2" w14:textId="2EBA7CC4" w:rsidR="00611B6F" w:rsidRPr="009B36FD" w:rsidRDefault="00611B6F" w:rsidP="009B36FD">
            <w:pPr>
              <w:pStyle w:val="ListParagraph"/>
              <w:numPr>
                <w:ilvl w:val="0"/>
                <w:numId w:val="32"/>
              </w:numPr>
              <w:ind w:hanging="232"/>
              <w:jc w:val="center"/>
              <w:rPr>
                <w:rFonts w:eastAsia="Times New Roman" w:cs="Arial"/>
              </w:rPr>
            </w:pPr>
            <w:r w:rsidRPr="009B36FD">
              <w:rPr>
                <w:rFonts w:eastAsia="Times New Roman" w:cs="Arial"/>
              </w:rPr>
              <w:t xml:space="preserve">Su apkabomis. </w:t>
            </w:r>
          </w:p>
        </w:tc>
      </w:tr>
      <w:tr w:rsidR="00611B6F" w:rsidRPr="00434A7E" w14:paraId="546D5800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31D2436" w14:textId="2DEE3CD4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0002F1FB" w14:textId="218C4B1A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4289" w:type="dxa"/>
          </w:tcPr>
          <w:p w14:paraId="1E29D753" w14:textId="1E7DC059" w:rsidR="00611B6F" w:rsidRPr="00434A7E" w:rsidRDefault="00611B6F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0C09CCCE" w14:textId="4CC3E477" w:rsidR="00611B6F" w:rsidRPr="00434A7E" w:rsidRDefault="00611B6F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</w:tr>
      <w:tr w:rsidR="00611B6F" w:rsidRPr="00434A7E" w14:paraId="488C8342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6F942F0E" w14:textId="0C596EB6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22DE1CEE" w14:textId="5DA5817F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3E089F37" w14:textId="4EF248E2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611B6F" w:rsidRPr="00434A7E" w14:paraId="611A0EED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717D5EA8" w14:textId="515E02AD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71A5357C" w14:textId="28A25224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A01C9F5" w14:textId="6F35E3F7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</w:tr>
      <w:tr w:rsidR="00A42636" w:rsidRPr="00434A7E" w14:paraId="56FE8CB4" w14:textId="77777777" w:rsidTr="00A42636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7929670E" w14:textId="1229D41C" w:rsidR="00A42636" w:rsidRDefault="00A42636" w:rsidP="00A4263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17.</w:t>
            </w:r>
          </w:p>
        </w:tc>
        <w:tc>
          <w:tcPr>
            <w:tcW w:w="4419" w:type="dxa"/>
          </w:tcPr>
          <w:p w14:paraId="44638869" w14:textId="02839B72" w:rsidR="00A42636" w:rsidRPr="00434A7E" w:rsidRDefault="00A42636" w:rsidP="00A4263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Atitikimas brėžiniams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3974F598" w14:textId="0DEF108D" w:rsidR="00A42636" w:rsidRPr="00434A7E" w:rsidRDefault="00A42636" w:rsidP="00A4263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Siūlomi gaminiai turi atitikti brėžinius (Pav.</w:t>
            </w:r>
            <w:r>
              <w:rPr>
                <w:rFonts w:ascii="Arial" w:hAnsi="Arial" w:cs="Arial"/>
                <w:sz w:val="22"/>
                <w:szCs w:val="22"/>
              </w:rPr>
              <w:t>1, Pav.2, Pav.3)</w:t>
            </w:r>
          </w:p>
        </w:tc>
      </w:tr>
    </w:tbl>
    <w:p w14:paraId="3CD50759" w14:textId="2283D3B2" w:rsidR="003672F9" w:rsidRPr="00655183" w:rsidRDefault="003672F9" w:rsidP="00CA2A4E">
      <w:pPr>
        <w:pStyle w:val="NoSpacing"/>
        <w:rPr>
          <w:rFonts w:ascii="Arial" w:hAnsi="Arial" w:cs="Arial"/>
        </w:rPr>
      </w:pPr>
    </w:p>
    <w:p w14:paraId="06E06DD1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07E5EAB7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75188080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41A2D592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4A542EF8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3DB36DCC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27CE147A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648D353F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0419D83F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32FAEE08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5F1FF28F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6229D592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7E421B40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6398AA9B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1550AA42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6D46C0CB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30490783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5562937C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1F21E865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2C1F7827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1ACE373C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00D667AC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76F42086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5F334289" w14:textId="77777777" w:rsidR="000B0DE9" w:rsidRDefault="000B0DE9" w:rsidP="001129E5">
      <w:pPr>
        <w:pStyle w:val="NoSpacing"/>
        <w:rPr>
          <w:rFonts w:ascii="Arial" w:hAnsi="Arial" w:cs="Arial"/>
        </w:rPr>
      </w:pPr>
    </w:p>
    <w:p w14:paraId="6D4CFE2A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76CF498C" w14:textId="6CDD3E19" w:rsidR="007A3369" w:rsidRDefault="007A3369" w:rsidP="001129E5">
      <w:pPr>
        <w:pStyle w:val="NoSpacing"/>
        <w:rPr>
          <w:rFonts w:ascii="Arial" w:hAnsi="Arial" w:cs="Arial"/>
        </w:rPr>
      </w:pPr>
    </w:p>
    <w:p w14:paraId="724CC0F5" w14:textId="3B555371" w:rsidR="001129E5" w:rsidRDefault="001129E5" w:rsidP="001129E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 w:rsidR="00AA377E">
        <w:rPr>
          <w:rFonts w:ascii="Arial" w:hAnsi="Arial" w:cs="Arial"/>
        </w:rPr>
        <w:t>Nr.</w:t>
      </w:r>
      <w:r w:rsidR="002168C3">
        <w:rPr>
          <w:rFonts w:ascii="Arial" w:hAnsi="Arial" w:cs="Arial"/>
        </w:rPr>
        <w:t>1</w:t>
      </w:r>
      <w:r w:rsidRPr="00655183">
        <w:rPr>
          <w:rFonts w:ascii="Arial" w:hAnsi="Arial" w:cs="Arial"/>
        </w:rPr>
        <w:t xml:space="preserve">. </w:t>
      </w:r>
      <w:r w:rsidR="00C7472C">
        <w:rPr>
          <w:rFonts w:ascii="Arial" w:hAnsi="Arial" w:cs="Arial"/>
        </w:rPr>
        <w:t>Atotampa 9 m atramai.</w:t>
      </w:r>
    </w:p>
    <w:p w14:paraId="7642004A" w14:textId="13F86674" w:rsidR="00AE5BB8" w:rsidRDefault="0069656C" w:rsidP="001129E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ABEA921" wp14:editId="1AD1D5F9">
            <wp:simplePos x="0" y="0"/>
            <wp:positionH relativeFrom="margin">
              <wp:align>right</wp:align>
            </wp:positionH>
            <wp:positionV relativeFrom="paragraph">
              <wp:posOffset>112881</wp:posOffset>
            </wp:positionV>
            <wp:extent cx="6832984" cy="3530380"/>
            <wp:effectExtent l="0" t="0" r="6350" b="0"/>
            <wp:wrapNone/>
            <wp:docPr id="164456008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60084" name="Picture 1" descr="A diagram of a mach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63" cy="354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6BDCD" w14:textId="07ECB1D7" w:rsidR="002273F3" w:rsidRDefault="002273F3" w:rsidP="001129E5">
      <w:pPr>
        <w:pStyle w:val="NoSpacing"/>
        <w:rPr>
          <w:rFonts w:ascii="Arial" w:hAnsi="Arial" w:cs="Arial"/>
        </w:rPr>
      </w:pPr>
    </w:p>
    <w:p w14:paraId="4564955B" w14:textId="661F24C5" w:rsidR="00AE5BB8" w:rsidRDefault="00AE5BB8" w:rsidP="001129E5">
      <w:pPr>
        <w:pStyle w:val="NoSpacing"/>
        <w:rPr>
          <w:rFonts w:ascii="Arial" w:hAnsi="Arial" w:cs="Arial"/>
        </w:rPr>
      </w:pPr>
    </w:p>
    <w:p w14:paraId="16972093" w14:textId="14C1F808" w:rsidR="00AE5BB8" w:rsidRDefault="00AE5BB8" w:rsidP="001129E5">
      <w:pPr>
        <w:pStyle w:val="NoSpacing"/>
        <w:rPr>
          <w:rFonts w:ascii="Arial" w:hAnsi="Arial" w:cs="Arial"/>
        </w:rPr>
      </w:pPr>
    </w:p>
    <w:p w14:paraId="029BD490" w14:textId="77777777" w:rsidR="00AE5BB8" w:rsidRPr="00655183" w:rsidRDefault="00AE5BB8" w:rsidP="001129E5">
      <w:pPr>
        <w:pStyle w:val="NoSpacing"/>
        <w:rPr>
          <w:rFonts w:ascii="Arial" w:hAnsi="Arial" w:cs="Arial"/>
        </w:rPr>
      </w:pPr>
    </w:p>
    <w:p w14:paraId="49650AB6" w14:textId="77777777" w:rsidR="00BB6407" w:rsidRPr="00655183" w:rsidRDefault="00BB6407" w:rsidP="00CA2A4E">
      <w:pPr>
        <w:pStyle w:val="NoSpacing"/>
        <w:rPr>
          <w:rFonts w:ascii="Arial" w:hAnsi="Arial" w:cs="Arial"/>
        </w:rPr>
      </w:pPr>
    </w:p>
    <w:p w14:paraId="371EAE30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26D69D46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7A4846DE" w14:textId="52B20F0E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719B05B3" w14:textId="477F779C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4266DBD5" w14:textId="38792360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09353A63" w14:textId="132EA975" w:rsidR="0069656C" w:rsidRDefault="0069656C" w:rsidP="00AA377E">
      <w:pPr>
        <w:pStyle w:val="NoSpacing"/>
        <w:rPr>
          <w:rFonts w:ascii="Arial" w:hAnsi="Arial" w:cs="Arial"/>
        </w:rPr>
      </w:pPr>
    </w:p>
    <w:p w14:paraId="5539A4EE" w14:textId="2D955802" w:rsidR="0069656C" w:rsidRDefault="0069656C" w:rsidP="00AA377E">
      <w:pPr>
        <w:pStyle w:val="NoSpacing"/>
        <w:rPr>
          <w:rFonts w:ascii="Arial" w:hAnsi="Arial" w:cs="Arial"/>
        </w:rPr>
      </w:pPr>
    </w:p>
    <w:p w14:paraId="07212B8F" w14:textId="4BB39D57" w:rsidR="0069656C" w:rsidRDefault="0069656C" w:rsidP="00AA377E">
      <w:pPr>
        <w:pStyle w:val="NoSpacing"/>
        <w:rPr>
          <w:rFonts w:ascii="Arial" w:hAnsi="Arial" w:cs="Arial"/>
        </w:rPr>
      </w:pPr>
    </w:p>
    <w:p w14:paraId="4D62296C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136ED5EA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16F10885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3ACE3108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7AD81DA6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3B4311A9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5D029F87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78C791CF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5E0E7A4C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1D050DF5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0BFC8DB7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000CE64C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309C097E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3FDB0D8D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1233C4FC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3A1AC332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5286E189" w14:textId="77777777" w:rsidR="000B0DE9" w:rsidRDefault="000B0DE9" w:rsidP="00AA377E">
      <w:pPr>
        <w:pStyle w:val="NoSpacing"/>
        <w:rPr>
          <w:rFonts w:ascii="Arial" w:hAnsi="Arial" w:cs="Arial"/>
        </w:rPr>
      </w:pPr>
    </w:p>
    <w:p w14:paraId="6C556513" w14:textId="3F519D89" w:rsidR="00AA377E" w:rsidRPr="000B0DE9" w:rsidRDefault="00AA377E" w:rsidP="52E5AC34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</w:t>
      </w:r>
      <w:r w:rsidR="000B0DE9"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75271554" wp14:editId="5762F732">
            <wp:simplePos x="0" y="0"/>
            <wp:positionH relativeFrom="margin">
              <wp:posOffset>-796787</wp:posOffset>
            </wp:positionH>
            <wp:positionV relativeFrom="paragraph">
              <wp:posOffset>252012</wp:posOffset>
            </wp:positionV>
            <wp:extent cx="7103385" cy="3424517"/>
            <wp:effectExtent l="0" t="0" r="2540" b="5080"/>
            <wp:wrapNone/>
            <wp:docPr id="1365793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385" cy="342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7B8F76" w14:textId="78E7B6C6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1A1CCAE7" w14:textId="7415EFBC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D05ADB5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AF13C4C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4154B43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0CDD1029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9BBA952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6AAE5F85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5654E3B" w14:textId="77777777" w:rsidR="00427269" w:rsidRDefault="00427269" w:rsidP="0069656C">
      <w:pPr>
        <w:pStyle w:val="NoSpacing"/>
        <w:rPr>
          <w:rFonts w:ascii="Arial" w:hAnsi="Arial" w:cs="Arial"/>
        </w:rPr>
      </w:pPr>
    </w:p>
    <w:p w14:paraId="3D600ED4" w14:textId="77777777" w:rsidR="00427269" w:rsidRDefault="00427269" w:rsidP="0069656C">
      <w:pPr>
        <w:pStyle w:val="NoSpacing"/>
        <w:rPr>
          <w:rFonts w:ascii="Arial" w:hAnsi="Arial" w:cs="Arial"/>
        </w:rPr>
      </w:pPr>
    </w:p>
    <w:p w14:paraId="62AF68A0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046D6D00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6516D3FE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36401AAF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15035810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50BEE911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67E727CC" w14:textId="77777777" w:rsidR="000B0DE9" w:rsidRDefault="000B0DE9" w:rsidP="0069656C">
      <w:pPr>
        <w:pStyle w:val="NoSpacing"/>
        <w:rPr>
          <w:rFonts w:ascii="Arial" w:hAnsi="Arial" w:cs="Arial"/>
        </w:rPr>
      </w:pPr>
    </w:p>
    <w:p w14:paraId="4B1A70DA" w14:textId="25493A4E" w:rsidR="0069656C" w:rsidRDefault="0069656C" w:rsidP="0069656C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lastRenderedPageBreak/>
        <w:t xml:space="preserve">Pav. </w:t>
      </w:r>
      <w:r>
        <w:rPr>
          <w:rFonts w:ascii="Arial" w:hAnsi="Arial" w:cs="Arial"/>
        </w:rPr>
        <w:t>Nr.</w:t>
      </w:r>
      <w:r w:rsidR="00166F41">
        <w:rPr>
          <w:rFonts w:ascii="Arial" w:hAnsi="Arial" w:cs="Arial"/>
        </w:rPr>
        <w:t>3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Atotampos betoninis </w:t>
      </w:r>
      <w:r w:rsidR="00ED11A4">
        <w:rPr>
          <w:rFonts w:ascii="Arial" w:hAnsi="Arial" w:cs="Arial"/>
        </w:rPr>
        <w:t xml:space="preserve">įtvirtinimo </w:t>
      </w:r>
      <w:r>
        <w:rPr>
          <w:rFonts w:ascii="Arial" w:hAnsi="Arial" w:cs="Arial"/>
        </w:rPr>
        <w:t>pagrindas</w:t>
      </w:r>
      <w:r w:rsidR="00F81E19">
        <w:rPr>
          <w:rFonts w:ascii="Arial" w:hAnsi="Arial" w:cs="Arial"/>
        </w:rPr>
        <w:t xml:space="preserve"> ir pagrindo armatūra</w:t>
      </w:r>
    </w:p>
    <w:p w14:paraId="6EF5B6AF" w14:textId="40724728" w:rsidR="00F81E19" w:rsidRDefault="00F81E19" w:rsidP="0069656C">
      <w:pPr>
        <w:pStyle w:val="NoSpacing"/>
        <w:rPr>
          <w:rFonts w:ascii="Arial" w:hAnsi="Arial" w:cs="Arial"/>
        </w:rPr>
      </w:pPr>
    </w:p>
    <w:p w14:paraId="360454B1" w14:textId="766E08E7" w:rsidR="00AA377E" w:rsidRDefault="00427269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152C4E27" wp14:editId="2D178F56">
            <wp:simplePos x="0" y="0"/>
            <wp:positionH relativeFrom="column">
              <wp:posOffset>-219075</wp:posOffset>
            </wp:positionH>
            <wp:positionV relativeFrom="paragraph">
              <wp:posOffset>8890</wp:posOffset>
            </wp:positionV>
            <wp:extent cx="2931160" cy="2066290"/>
            <wp:effectExtent l="0" t="0" r="2540" b="0"/>
            <wp:wrapNone/>
            <wp:docPr id="16615597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D92CF4" w14:textId="3D0A7188" w:rsidR="00AA377E" w:rsidRDefault="00427269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3491CE93" wp14:editId="068E275D">
            <wp:simplePos x="0" y="0"/>
            <wp:positionH relativeFrom="column">
              <wp:posOffset>2983230</wp:posOffset>
            </wp:positionH>
            <wp:positionV relativeFrom="paragraph">
              <wp:posOffset>5715</wp:posOffset>
            </wp:positionV>
            <wp:extent cx="2752090" cy="1317625"/>
            <wp:effectExtent l="0" t="0" r="0" b="0"/>
            <wp:wrapNone/>
            <wp:docPr id="1008640855" name="Picture 5" descr="A diagram of a b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40855" name="Picture 5" descr="A diagram of a ba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47219F" w14:textId="5C337488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F392E3A" w14:textId="3EBE6873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508D1E5" w14:textId="3C2AA1BB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0228F7A0" w14:textId="30335CAD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68F18D99" w14:textId="3FEB39EC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98E658C" w14:textId="16963F5B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26736AC8" w14:textId="48C8EE9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4DD79F0B" w14:textId="019BB04A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96695F9" w14:textId="4A587559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A447A0" w14:textId="31C40CA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B9477F4" w14:textId="5E40C3CB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74FDE6A" w14:textId="77777777" w:rsidR="00427269" w:rsidRDefault="00427269" w:rsidP="00427269">
      <w:pPr>
        <w:pStyle w:val="NoSpacing"/>
        <w:rPr>
          <w:rFonts w:ascii="Arial" w:eastAsia="Arial" w:hAnsi="Arial" w:cs="Arial"/>
          <w:b/>
          <w:bCs/>
        </w:rPr>
      </w:pPr>
    </w:p>
    <w:p w14:paraId="6163A71A" w14:textId="77777777" w:rsidR="00427269" w:rsidRDefault="00427269" w:rsidP="00427269">
      <w:pPr>
        <w:pStyle w:val="NoSpacing"/>
        <w:rPr>
          <w:rFonts w:ascii="Arial" w:eastAsia="Arial" w:hAnsi="Arial" w:cs="Arial"/>
          <w:b/>
          <w:bCs/>
        </w:rPr>
      </w:pPr>
    </w:p>
    <w:p w14:paraId="0232BEB1" w14:textId="320869D0" w:rsidR="0069656C" w:rsidRPr="00427269" w:rsidRDefault="00427269" w:rsidP="00427269">
      <w:pPr>
        <w:pStyle w:val="NoSpacing"/>
        <w:rPr>
          <w:rFonts w:ascii="Arial" w:eastAsia="Arial" w:hAnsi="Arial" w:cs="Arial"/>
        </w:rPr>
      </w:pPr>
      <w:r w:rsidRPr="00427269">
        <w:rPr>
          <w:rFonts w:ascii="Arial" w:eastAsia="Arial" w:hAnsi="Arial" w:cs="Arial"/>
        </w:rPr>
        <w:t>Pagrindo armatūra</w:t>
      </w:r>
    </w:p>
    <w:p w14:paraId="08006F4F" w14:textId="447E0812" w:rsidR="00427269" w:rsidRDefault="00E9338F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inline distT="0" distB="0" distL="0" distR="0" wp14:anchorId="382DECC3" wp14:editId="652C5FF0">
            <wp:extent cx="6116320" cy="3723640"/>
            <wp:effectExtent l="0" t="0" r="0" b="0"/>
            <wp:docPr id="17008369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87EE6" w14:textId="77777777" w:rsidR="00427269" w:rsidRDefault="00427269" w:rsidP="52E5AC34">
      <w:pPr>
        <w:pStyle w:val="NoSpacing"/>
        <w:rPr>
          <w:rFonts w:ascii="Arial" w:eastAsia="Arial" w:hAnsi="Arial" w:cs="Arial"/>
          <w:b/>
          <w:bCs/>
        </w:rPr>
      </w:pPr>
    </w:p>
    <w:p w14:paraId="37ECFE70" w14:textId="77777777" w:rsidR="00427269" w:rsidRDefault="00427269" w:rsidP="52E5AC34">
      <w:pPr>
        <w:pStyle w:val="NoSpacing"/>
        <w:rPr>
          <w:rFonts w:ascii="Arial" w:eastAsia="Arial" w:hAnsi="Arial" w:cs="Arial"/>
          <w:b/>
          <w:bCs/>
        </w:rPr>
      </w:pPr>
    </w:p>
    <w:p w14:paraId="3219609A" w14:textId="19E9EBFA" w:rsidR="00CA2A4E" w:rsidRPr="00434A7E" w:rsidRDefault="00CA2A4E" w:rsidP="52E5AC34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</w:t>
      </w:r>
      <w:r w:rsidR="003517D6" w:rsidRPr="00434A7E">
        <w:rPr>
          <w:rFonts w:ascii="Arial" w:eastAsia="Arial" w:hAnsi="Arial" w:cs="Arial"/>
          <w:b/>
          <w:bCs/>
        </w:rPr>
        <w:t>:</w:t>
      </w:r>
    </w:p>
    <w:p w14:paraId="129BBB35" w14:textId="240E5C33" w:rsidR="00CA2A4E" w:rsidRPr="00434A7E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7B6989C3" w14:textId="6B6590D5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1AD6EFCF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0" w:name="_Hlk68768078"/>
      <w:r w:rsidRPr="00434A7E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42BA9651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(-se) laboratorijoje (-se)  protokolų kopijos;</w:t>
      </w:r>
    </w:p>
    <w:bookmarkEnd w:id="0"/>
    <w:p w14:paraId="5A2A6855" w14:textId="3613CC13" w:rsidR="00CA2A4E" w:rsidRPr="00434A7E" w:rsidRDefault="007D0573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</w:t>
      </w:r>
      <w:r w:rsidR="00CA2A4E" w:rsidRPr="00434A7E">
        <w:rPr>
          <w:rFonts w:ascii="Arial" w:eastAsia="Arial" w:hAnsi="Arial" w:cs="Arial"/>
        </w:rPr>
        <w:t>amintojo parengtas gaminio techninis aprašymas</w:t>
      </w:r>
      <w:r w:rsidRPr="00434A7E">
        <w:rPr>
          <w:rFonts w:ascii="Arial" w:eastAsia="Arial" w:hAnsi="Arial" w:cs="Arial"/>
        </w:rPr>
        <w:t xml:space="preserve"> arba gamintojo deklaracija</w:t>
      </w:r>
      <w:r w:rsidR="006C397E" w:rsidRPr="00434A7E">
        <w:rPr>
          <w:rFonts w:ascii="Arial" w:eastAsia="Arial" w:hAnsi="Arial" w:cs="Arial"/>
        </w:rPr>
        <w:t>;</w:t>
      </w:r>
    </w:p>
    <w:p w14:paraId="63DA6D16" w14:textId="3894D61D" w:rsidR="00B07EA5" w:rsidRPr="00434A7E" w:rsidRDefault="00DA230F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</w:t>
      </w:r>
      <w:r w:rsidR="00D02916" w:rsidRPr="00434A7E">
        <w:rPr>
          <w:rFonts w:ascii="Arial" w:hAnsi="Arial" w:cs="Arial"/>
        </w:rPr>
        <w:t>as</w:t>
      </w:r>
      <w:r w:rsidR="00DC5502" w:rsidRPr="00434A7E">
        <w:rPr>
          <w:rFonts w:ascii="Arial" w:hAnsi="Arial" w:cs="Arial"/>
        </w:rPr>
        <w:t>;</w:t>
      </w:r>
    </w:p>
    <w:p w14:paraId="481F0296" w14:textId="48216A03" w:rsidR="005D12B4" w:rsidRPr="00C205F9" w:rsidRDefault="00DC5502" w:rsidP="003D31A5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lastRenderedPageBreak/>
        <w:t>Nepriklausomos sertifikavimo įstaigos išduotą produkto sertifikatą ir tipinių bandymų protokolą, kurio pagrindu buvo išduotas sertifikatas.</w:t>
      </w:r>
    </w:p>
    <w:sectPr w:rsidR="005D12B4" w:rsidRPr="00C205F9" w:rsidSect="00831A8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65D4" w14:textId="77777777" w:rsidR="00A65D08" w:rsidRDefault="00A65D08" w:rsidP="00026881">
      <w:r>
        <w:separator/>
      </w:r>
    </w:p>
  </w:endnote>
  <w:endnote w:type="continuationSeparator" w:id="0">
    <w:p w14:paraId="2552F4F1" w14:textId="77777777" w:rsidR="00A65D08" w:rsidRDefault="00A65D08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B3D11" w14:textId="77777777" w:rsidR="00A65D08" w:rsidRDefault="00A65D08" w:rsidP="00026881">
      <w:r>
        <w:separator/>
      </w:r>
    </w:p>
  </w:footnote>
  <w:footnote w:type="continuationSeparator" w:id="0">
    <w:p w14:paraId="62F3B313" w14:textId="77777777" w:rsidR="00A65D08" w:rsidRDefault="00A65D08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7540D"/>
    <w:multiLevelType w:val="hybridMultilevel"/>
    <w:tmpl w:val="77F094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3"/>
  </w:num>
  <w:num w:numId="2" w16cid:durableId="162404380">
    <w:abstractNumId w:val="18"/>
  </w:num>
  <w:num w:numId="3" w16cid:durableId="408314643">
    <w:abstractNumId w:val="8"/>
  </w:num>
  <w:num w:numId="4" w16cid:durableId="932205849">
    <w:abstractNumId w:val="11"/>
  </w:num>
  <w:num w:numId="5" w16cid:durableId="1178421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20"/>
  </w:num>
  <w:num w:numId="7" w16cid:durableId="287401345">
    <w:abstractNumId w:val="12"/>
  </w:num>
  <w:num w:numId="8" w16cid:durableId="731462596">
    <w:abstractNumId w:val="23"/>
  </w:num>
  <w:num w:numId="9" w16cid:durableId="1368874473">
    <w:abstractNumId w:val="22"/>
  </w:num>
  <w:num w:numId="10" w16cid:durableId="1436754472">
    <w:abstractNumId w:val="2"/>
  </w:num>
  <w:num w:numId="11" w16cid:durableId="38670309">
    <w:abstractNumId w:val="25"/>
  </w:num>
  <w:num w:numId="12" w16cid:durableId="1909732553">
    <w:abstractNumId w:val="10"/>
  </w:num>
  <w:num w:numId="13" w16cid:durableId="810096204">
    <w:abstractNumId w:val="24"/>
  </w:num>
  <w:num w:numId="14" w16cid:durableId="1773548635">
    <w:abstractNumId w:val="19"/>
  </w:num>
  <w:num w:numId="15" w16cid:durableId="1121268624">
    <w:abstractNumId w:val="14"/>
  </w:num>
  <w:num w:numId="16" w16cid:durableId="726681802">
    <w:abstractNumId w:val="4"/>
  </w:num>
  <w:num w:numId="17" w16cid:durableId="680207470">
    <w:abstractNumId w:val="9"/>
  </w:num>
  <w:num w:numId="18" w16cid:durableId="776603040">
    <w:abstractNumId w:val="15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7"/>
  </w:num>
  <w:num w:numId="22" w16cid:durableId="946423282">
    <w:abstractNumId w:val="29"/>
  </w:num>
  <w:num w:numId="23" w16cid:durableId="1589844955">
    <w:abstractNumId w:val="7"/>
  </w:num>
  <w:num w:numId="24" w16cid:durableId="1673605057">
    <w:abstractNumId w:val="26"/>
  </w:num>
  <w:num w:numId="25" w16cid:durableId="557521199">
    <w:abstractNumId w:val="30"/>
  </w:num>
  <w:num w:numId="26" w16cid:durableId="1131287540">
    <w:abstractNumId w:val="17"/>
  </w:num>
  <w:num w:numId="27" w16cid:durableId="1616669893">
    <w:abstractNumId w:val="1"/>
  </w:num>
  <w:num w:numId="28" w16cid:durableId="1681196830">
    <w:abstractNumId w:val="6"/>
  </w:num>
  <w:num w:numId="29" w16cid:durableId="389112693">
    <w:abstractNumId w:val="21"/>
  </w:num>
  <w:num w:numId="30" w16cid:durableId="1242327995">
    <w:abstractNumId w:val="5"/>
  </w:num>
  <w:num w:numId="31" w16cid:durableId="1662999270">
    <w:abstractNumId w:val="28"/>
  </w:num>
  <w:num w:numId="32" w16cid:durableId="11667505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81B"/>
    <w:rsid w:val="00011DB4"/>
    <w:rsid w:val="00015C1F"/>
    <w:rsid w:val="00026881"/>
    <w:rsid w:val="0003314E"/>
    <w:rsid w:val="00033B88"/>
    <w:rsid w:val="000353BB"/>
    <w:rsid w:val="0003781F"/>
    <w:rsid w:val="00052DE3"/>
    <w:rsid w:val="00056920"/>
    <w:rsid w:val="00056C35"/>
    <w:rsid w:val="00056C66"/>
    <w:rsid w:val="000642A3"/>
    <w:rsid w:val="000704DA"/>
    <w:rsid w:val="00077384"/>
    <w:rsid w:val="00084B6A"/>
    <w:rsid w:val="00091DB3"/>
    <w:rsid w:val="000A1D11"/>
    <w:rsid w:val="000A6796"/>
    <w:rsid w:val="000B0DE9"/>
    <w:rsid w:val="000B7DEC"/>
    <w:rsid w:val="000C70F5"/>
    <w:rsid w:val="000D01EB"/>
    <w:rsid w:val="000E0788"/>
    <w:rsid w:val="000F36B0"/>
    <w:rsid w:val="001129E5"/>
    <w:rsid w:val="00114BC6"/>
    <w:rsid w:val="0012259C"/>
    <w:rsid w:val="0012299A"/>
    <w:rsid w:val="00141C68"/>
    <w:rsid w:val="00144CAD"/>
    <w:rsid w:val="00154FE7"/>
    <w:rsid w:val="00155C73"/>
    <w:rsid w:val="00162141"/>
    <w:rsid w:val="00166F41"/>
    <w:rsid w:val="0017308A"/>
    <w:rsid w:val="00174BC6"/>
    <w:rsid w:val="00174D27"/>
    <w:rsid w:val="00186D2F"/>
    <w:rsid w:val="00187009"/>
    <w:rsid w:val="00191C4A"/>
    <w:rsid w:val="001A334C"/>
    <w:rsid w:val="001A3D3C"/>
    <w:rsid w:val="001B5F84"/>
    <w:rsid w:val="001E22DB"/>
    <w:rsid w:val="001E5403"/>
    <w:rsid w:val="001F3EEC"/>
    <w:rsid w:val="001F6FB7"/>
    <w:rsid w:val="001F7A46"/>
    <w:rsid w:val="002159B9"/>
    <w:rsid w:val="002168C3"/>
    <w:rsid w:val="00217A88"/>
    <w:rsid w:val="00217B53"/>
    <w:rsid w:val="00222CE7"/>
    <w:rsid w:val="00223365"/>
    <w:rsid w:val="0022349A"/>
    <w:rsid w:val="00224377"/>
    <w:rsid w:val="00226C6F"/>
    <w:rsid w:val="002273F3"/>
    <w:rsid w:val="00244312"/>
    <w:rsid w:val="00244A5C"/>
    <w:rsid w:val="00262923"/>
    <w:rsid w:val="00267005"/>
    <w:rsid w:val="00270543"/>
    <w:rsid w:val="00271220"/>
    <w:rsid w:val="00274903"/>
    <w:rsid w:val="00276BB1"/>
    <w:rsid w:val="00280512"/>
    <w:rsid w:val="00294627"/>
    <w:rsid w:val="00295E89"/>
    <w:rsid w:val="002A323F"/>
    <w:rsid w:val="002A389B"/>
    <w:rsid w:val="002B6EAD"/>
    <w:rsid w:val="002C05F4"/>
    <w:rsid w:val="002C06F2"/>
    <w:rsid w:val="002C5740"/>
    <w:rsid w:val="002E0C76"/>
    <w:rsid w:val="002F0435"/>
    <w:rsid w:val="002F56EF"/>
    <w:rsid w:val="002F66F2"/>
    <w:rsid w:val="002F7B9D"/>
    <w:rsid w:val="00307122"/>
    <w:rsid w:val="00315C88"/>
    <w:rsid w:val="00317034"/>
    <w:rsid w:val="00317589"/>
    <w:rsid w:val="00322284"/>
    <w:rsid w:val="00326E80"/>
    <w:rsid w:val="0032702B"/>
    <w:rsid w:val="0033484C"/>
    <w:rsid w:val="003358BD"/>
    <w:rsid w:val="00351063"/>
    <w:rsid w:val="003517D6"/>
    <w:rsid w:val="00360E9E"/>
    <w:rsid w:val="003672F9"/>
    <w:rsid w:val="00376F45"/>
    <w:rsid w:val="0038068A"/>
    <w:rsid w:val="00381019"/>
    <w:rsid w:val="0038529A"/>
    <w:rsid w:val="00385A1D"/>
    <w:rsid w:val="00387939"/>
    <w:rsid w:val="00394D31"/>
    <w:rsid w:val="003A14F2"/>
    <w:rsid w:val="003A22B8"/>
    <w:rsid w:val="003A40E1"/>
    <w:rsid w:val="003A459C"/>
    <w:rsid w:val="003A6761"/>
    <w:rsid w:val="003B219B"/>
    <w:rsid w:val="003B2728"/>
    <w:rsid w:val="003C00AC"/>
    <w:rsid w:val="003C1796"/>
    <w:rsid w:val="003C65CF"/>
    <w:rsid w:val="003D0B5A"/>
    <w:rsid w:val="003D31A5"/>
    <w:rsid w:val="003D32E9"/>
    <w:rsid w:val="003D33BC"/>
    <w:rsid w:val="003E474F"/>
    <w:rsid w:val="003F195B"/>
    <w:rsid w:val="004039FE"/>
    <w:rsid w:val="00412B62"/>
    <w:rsid w:val="0041514B"/>
    <w:rsid w:val="0041664A"/>
    <w:rsid w:val="004270A5"/>
    <w:rsid w:val="00427269"/>
    <w:rsid w:val="00434A7E"/>
    <w:rsid w:val="00434F45"/>
    <w:rsid w:val="004450B5"/>
    <w:rsid w:val="004572C7"/>
    <w:rsid w:val="00463C80"/>
    <w:rsid w:val="00464C5F"/>
    <w:rsid w:val="00466054"/>
    <w:rsid w:val="00477269"/>
    <w:rsid w:val="00496E67"/>
    <w:rsid w:val="004A4120"/>
    <w:rsid w:val="004A55E5"/>
    <w:rsid w:val="004B1E02"/>
    <w:rsid w:val="004C1B2A"/>
    <w:rsid w:val="004C6506"/>
    <w:rsid w:val="004C6945"/>
    <w:rsid w:val="004D3563"/>
    <w:rsid w:val="004D62CC"/>
    <w:rsid w:val="004E0902"/>
    <w:rsid w:val="004E434C"/>
    <w:rsid w:val="004F38E2"/>
    <w:rsid w:val="004F4250"/>
    <w:rsid w:val="00502A73"/>
    <w:rsid w:val="00506BE3"/>
    <w:rsid w:val="00513036"/>
    <w:rsid w:val="00513B1C"/>
    <w:rsid w:val="00514443"/>
    <w:rsid w:val="00515CA7"/>
    <w:rsid w:val="00520EE4"/>
    <w:rsid w:val="005218BB"/>
    <w:rsid w:val="00527179"/>
    <w:rsid w:val="00536762"/>
    <w:rsid w:val="00537DD0"/>
    <w:rsid w:val="0055489B"/>
    <w:rsid w:val="00555827"/>
    <w:rsid w:val="00563143"/>
    <w:rsid w:val="005636DF"/>
    <w:rsid w:val="0056656A"/>
    <w:rsid w:val="00566BD6"/>
    <w:rsid w:val="005726BB"/>
    <w:rsid w:val="005730D3"/>
    <w:rsid w:val="00574EBC"/>
    <w:rsid w:val="00575F18"/>
    <w:rsid w:val="005802DC"/>
    <w:rsid w:val="005A2020"/>
    <w:rsid w:val="005A3AED"/>
    <w:rsid w:val="005A7B01"/>
    <w:rsid w:val="005B1E0C"/>
    <w:rsid w:val="005D12B4"/>
    <w:rsid w:val="005D1553"/>
    <w:rsid w:val="005D2D62"/>
    <w:rsid w:val="005E060C"/>
    <w:rsid w:val="005E3F38"/>
    <w:rsid w:val="005E7140"/>
    <w:rsid w:val="005F2C5C"/>
    <w:rsid w:val="005F351B"/>
    <w:rsid w:val="00605277"/>
    <w:rsid w:val="00611B6F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55183"/>
    <w:rsid w:val="006605AE"/>
    <w:rsid w:val="00677E72"/>
    <w:rsid w:val="00684FAA"/>
    <w:rsid w:val="0069656C"/>
    <w:rsid w:val="006A0045"/>
    <w:rsid w:val="006A2908"/>
    <w:rsid w:val="006A2A3A"/>
    <w:rsid w:val="006A72F1"/>
    <w:rsid w:val="006B14B7"/>
    <w:rsid w:val="006B64FD"/>
    <w:rsid w:val="006C397E"/>
    <w:rsid w:val="006C7649"/>
    <w:rsid w:val="006D02B7"/>
    <w:rsid w:val="006E0819"/>
    <w:rsid w:val="006E3C82"/>
    <w:rsid w:val="006E6D8B"/>
    <w:rsid w:val="006F616F"/>
    <w:rsid w:val="006F74DD"/>
    <w:rsid w:val="00701490"/>
    <w:rsid w:val="00702E94"/>
    <w:rsid w:val="00706C64"/>
    <w:rsid w:val="00707D36"/>
    <w:rsid w:val="007155AC"/>
    <w:rsid w:val="00717529"/>
    <w:rsid w:val="00723043"/>
    <w:rsid w:val="007257B5"/>
    <w:rsid w:val="00744804"/>
    <w:rsid w:val="00750DAD"/>
    <w:rsid w:val="007515A1"/>
    <w:rsid w:val="00751BCB"/>
    <w:rsid w:val="00757BAB"/>
    <w:rsid w:val="00762584"/>
    <w:rsid w:val="007700C4"/>
    <w:rsid w:val="00774485"/>
    <w:rsid w:val="00784DFF"/>
    <w:rsid w:val="00785510"/>
    <w:rsid w:val="00787CE8"/>
    <w:rsid w:val="007A3369"/>
    <w:rsid w:val="007A4559"/>
    <w:rsid w:val="007C1FDB"/>
    <w:rsid w:val="007C2D3A"/>
    <w:rsid w:val="007D0573"/>
    <w:rsid w:val="007D3AE7"/>
    <w:rsid w:val="00804A35"/>
    <w:rsid w:val="0081555B"/>
    <w:rsid w:val="008172BA"/>
    <w:rsid w:val="008216CE"/>
    <w:rsid w:val="008240BD"/>
    <w:rsid w:val="00831A8A"/>
    <w:rsid w:val="0083202A"/>
    <w:rsid w:val="00832406"/>
    <w:rsid w:val="00843C4F"/>
    <w:rsid w:val="008512A5"/>
    <w:rsid w:val="00851784"/>
    <w:rsid w:val="00854EDB"/>
    <w:rsid w:val="00860C6D"/>
    <w:rsid w:val="00862144"/>
    <w:rsid w:val="00876674"/>
    <w:rsid w:val="00876CAF"/>
    <w:rsid w:val="00881D87"/>
    <w:rsid w:val="00884D32"/>
    <w:rsid w:val="008A6E4D"/>
    <w:rsid w:val="008B3CEE"/>
    <w:rsid w:val="008C2995"/>
    <w:rsid w:val="008E5031"/>
    <w:rsid w:val="008F2183"/>
    <w:rsid w:val="00903D02"/>
    <w:rsid w:val="00904B66"/>
    <w:rsid w:val="00905E18"/>
    <w:rsid w:val="00907E52"/>
    <w:rsid w:val="0091120A"/>
    <w:rsid w:val="00911A39"/>
    <w:rsid w:val="0092149F"/>
    <w:rsid w:val="0093310C"/>
    <w:rsid w:val="00940498"/>
    <w:rsid w:val="009407FF"/>
    <w:rsid w:val="00946A8D"/>
    <w:rsid w:val="00947236"/>
    <w:rsid w:val="009507F3"/>
    <w:rsid w:val="00952373"/>
    <w:rsid w:val="00953042"/>
    <w:rsid w:val="00956401"/>
    <w:rsid w:val="00956B38"/>
    <w:rsid w:val="0095717A"/>
    <w:rsid w:val="0096378A"/>
    <w:rsid w:val="0096380C"/>
    <w:rsid w:val="00963DA2"/>
    <w:rsid w:val="009668C9"/>
    <w:rsid w:val="00974B68"/>
    <w:rsid w:val="009909C2"/>
    <w:rsid w:val="00990F79"/>
    <w:rsid w:val="009B36FD"/>
    <w:rsid w:val="009B5D33"/>
    <w:rsid w:val="009C1806"/>
    <w:rsid w:val="009C3CC9"/>
    <w:rsid w:val="009C7429"/>
    <w:rsid w:val="009D2B4B"/>
    <w:rsid w:val="009D746E"/>
    <w:rsid w:val="009E0BA1"/>
    <w:rsid w:val="009F7C8A"/>
    <w:rsid w:val="00A00FA7"/>
    <w:rsid w:val="00A019F9"/>
    <w:rsid w:val="00A06F8A"/>
    <w:rsid w:val="00A07B48"/>
    <w:rsid w:val="00A17185"/>
    <w:rsid w:val="00A17BD1"/>
    <w:rsid w:val="00A25A1E"/>
    <w:rsid w:val="00A37575"/>
    <w:rsid w:val="00A42636"/>
    <w:rsid w:val="00A44AAB"/>
    <w:rsid w:val="00A56D45"/>
    <w:rsid w:val="00A65A27"/>
    <w:rsid w:val="00A65D08"/>
    <w:rsid w:val="00A7131D"/>
    <w:rsid w:val="00A76134"/>
    <w:rsid w:val="00A80D29"/>
    <w:rsid w:val="00A829AC"/>
    <w:rsid w:val="00AA377E"/>
    <w:rsid w:val="00AA5E24"/>
    <w:rsid w:val="00AC0277"/>
    <w:rsid w:val="00AC2917"/>
    <w:rsid w:val="00AC72C4"/>
    <w:rsid w:val="00AD0B40"/>
    <w:rsid w:val="00AE2517"/>
    <w:rsid w:val="00AE5BB8"/>
    <w:rsid w:val="00AF32A0"/>
    <w:rsid w:val="00AF69A9"/>
    <w:rsid w:val="00B0288C"/>
    <w:rsid w:val="00B07EA5"/>
    <w:rsid w:val="00B104CD"/>
    <w:rsid w:val="00B11544"/>
    <w:rsid w:val="00B20596"/>
    <w:rsid w:val="00B26CB5"/>
    <w:rsid w:val="00B3278F"/>
    <w:rsid w:val="00B32FE0"/>
    <w:rsid w:val="00B37590"/>
    <w:rsid w:val="00B42917"/>
    <w:rsid w:val="00B437AC"/>
    <w:rsid w:val="00B552F1"/>
    <w:rsid w:val="00B55C1E"/>
    <w:rsid w:val="00B65D14"/>
    <w:rsid w:val="00B70E6A"/>
    <w:rsid w:val="00B72535"/>
    <w:rsid w:val="00B72E98"/>
    <w:rsid w:val="00B75FEE"/>
    <w:rsid w:val="00B84308"/>
    <w:rsid w:val="00B84B3E"/>
    <w:rsid w:val="00BA4FF6"/>
    <w:rsid w:val="00BB04F9"/>
    <w:rsid w:val="00BB49CE"/>
    <w:rsid w:val="00BB5DF3"/>
    <w:rsid w:val="00BB5E68"/>
    <w:rsid w:val="00BB6407"/>
    <w:rsid w:val="00BC3888"/>
    <w:rsid w:val="00BC4C37"/>
    <w:rsid w:val="00BC659E"/>
    <w:rsid w:val="00BC7DAC"/>
    <w:rsid w:val="00BD1EA6"/>
    <w:rsid w:val="00BD37D1"/>
    <w:rsid w:val="00BD6029"/>
    <w:rsid w:val="00BE21BF"/>
    <w:rsid w:val="00BE2682"/>
    <w:rsid w:val="00BE6587"/>
    <w:rsid w:val="00BF1069"/>
    <w:rsid w:val="00C01AA1"/>
    <w:rsid w:val="00C01CA8"/>
    <w:rsid w:val="00C10720"/>
    <w:rsid w:val="00C12151"/>
    <w:rsid w:val="00C16CC6"/>
    <w:rsid w:val="00C205F9"/>
    <w:rsid w:val="00C24003"/>
    <w:rsid w:val="00C31978"/>
    <w:rsid w:val="00C35C4E"/>
    <w:rsid w:val="00C4110A"/>
    <w:rsid w:val="00C55F6B"/>
    <w:rsid w:val="00C57D67"/>
    <w:rsid w:val="00C648D5"/>
    <w:rsid w:val="00C71E29"/>
    <w:rsid w:val="00C7472C"/>
    <w:rsid w:val="00C77428"/>
    <w:rsid w:val="00C81B7B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D3B21"/>
    <w:rsid w:val="00CD6E44"/>
    <w:rsid w:val="00CE6CE3"/>
    <w:rsid w:val="00CF408E"/>
    <w:rsid w:val="00D02916"/>
    <w:rsid w:val="00D12C43"/>
    <w:rsid w:val="00D21586"/>
    <w:rsid w:val="00D30C72"/>
    <w:rsid w:val="00D344B4"/>
    <w:rsid w:val="00D40DA7"/>
    <w:rsid w:val="00D4263D"/>
    <w:rsid w:val="00D721F2"/>
    <w:rsid w:val="00D8086B"/>
    <w:rsid w:val="00D8540C"/>
    <w:rsid w:val="00D85554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2F"/>
    <w:rsid w:val="00DC2F74"/>
    <w:rsid w:val="00DC3EB1"/>
    <w:rsid w:val="00DC47FA"/>
    <w:rsid w:val="00DC5502"/>
    <w:rsid w:val="00DF0419"/>
    <w:rsid w:val="00DF5324"/>
    <w:rsid w:val="00E00832"/>
    <w:rsid w:val="00E16864"/>
    <w:rsid w:val="00E16D38"/>
    <w:rsid w:val="00E36910"/>
    <w:rsid w:val="00E36A6B"/>
    <w:rsid w:val="00E47001"/>
    <w:rsid w:val="00E47593"/>
    <w:rsid w:val="00E50F60"/>
    <w:rsid w:val="00E550A3"/>
    <w:rsid w:val="00E60B75"/>
    <w:rsid w:val="00E6689A"/>
    <w:rsid w:val="00E9338F"/>
    <w:rsid w:val="00E96BC9"/>
    <w:rsid w:val="00EA7C02"/>
    <w:rsid w:val="00EB04A5"/>
    <w:rsid w:val="00EB35D4"/>
    <w:rsid w:val="00EC25FC"/>
    <w:rsid w:val="00EC2F79"/>
    <w:rsid w:val="00EC579F"/>
    <w:rsid w:val="00ED073F"/>
    <w:rsid w:val="00ED11A4"/>
    <w:rsid w:val="00ED2205"/>
    <w:rsid w:val="00ED432C"/>
    <w:rsid w:val="00F02F7C"/>
    <w:rsid w:val="00F125A5"/>
    <w:rsid w:val="00F13E69"/>
    <w:rsid w:val="00F146C6"/>
    <w:rsid w:val="00F3504F"/>
    <w:rsid w:val="00F479A9"/>
    <w:rsid w:val="00F60E3F"/>
    <w:rsid w:val="00F6327F"/>
    <w:rsid w:val="00F71CE3"/>
    <w:rsid w:val="00F81E19"/>
    <w:rsid w:val="00F8796F"/>
    <w:rsid w:val="00F932D9"/>
    <w:rsid w:val="00F93A51"/>
    <w:rsid w:val="00F95B51"/>
    <w:rsid w:val="00FA2D1F"/>
    <w:rsid w:val="00FB0548"/>
    <w:rsid w:val="00FB3004"/>
    <w:rsid w:val="00FC2BF4"/>
    <w:rsid w:val="00FC3A84"/>
    <w:rsid w:val="00FC3E33"/>
    <w:rsid w:val="00FD2F9A"/>
    <w:rsid w:val="00FD7E77"/>
    <w:rsid w:val="00FE0A37"/>
    <w:rsid w:val="00FE1D8B"/>
    <w:rsid w:val="00FF4031"/>
    <w:rsid w:val="00FF4F35"/>
    <w:rsid w:val="52E5A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1916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Kęstutis Smulkys</cp:lastModifiedBy>
  <cp:revision>170</cp:revision>
  <cp:lastPrinted>2015-12-30T08:18:00Z</cp:lastPrinted>
  <dcterms:created xsi:type="dcterms:W3CDTF">2025-08-14T06:02:00Z</dcterms:created>
  <dcterms:modified xsi:type="dcterms:W3CDTF">2025-11-10T07:01:00Z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